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C6" w:rsidRDefault="00392BCB">
      <w:r>
        <w:t>Surprise!  It’s nothing yet.</w:t>
      </w:r>
    </w:p>
    <w:p w:rsidR="00392BCB" w:rsidRDefault="00392BCB"/>
    <w:p w:rsidR="00392BCB" w:rsidRDefault="00392BCB">
      <w:r>
        <w:rPr>
          <w:noProof/>
        </w:rPr>
        <w:drawing>
          <wp:inline distT="0" distB="0" distL="0" distR="0" wp14:anchorId="78954884" wp14:editId="6F8C1BE2">
            <wp:extent cx="4761865" cy="3571240"/>
            <wp:effectExtent l="0" t="0" r="635" b="0"/>
            <wp:docPr id="3" name="Picture 3" descr="http://gifrific.com/wp-content/uploads/2012/04/i-regret-noth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frific.com/wp-content/uploads/2012/04/i-regret-noth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BCB" w:rsidRDefault="00392BCB"/>
    <w:p w:rsidR="00392BCB" w:rsidRDefault="00392BCB"/>
    <w:sectPr w:rsidR="00392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CB"/>
    <w:rsid w:val="00392BCB"/>
    <w:rsid w:val="009E7157"/>
    <w:rsid w:val="00D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Matter</dc:creator>
  <cp:lastModifiedBy>Ela Matter</cp:lastModifiedBy>
  <cp:revision>1</cp:revision>
  <dcterms:created xsi:type="dcterms:W3CDTF">2014-12-03T19:10:00Z</dcterms:created>
  <dcterms:modified xsi:type="dcterms:W3CDTF">2014-12-03T19:14:00Z</dcterms:modified>
</cp:coreProperties>
</file>